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6711" w14:textId="77777777" w:rsidR="0066638C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Registration Form: Camping,  Wristbands, Livestock, </w:t>
      </w:r>
    </w:p>
    <w:p w14:paraId="699CDA14" w14:textId="77777777" w:rsidR="0066638C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Poultry, Horse Show &amp;  Stalls  Pre-Pay Form</w:t>
      </w:r>
    </w:p>
    <w:p w14:paraId="4167287A" w14:textId="77777777" w:rsidR="0066638C" w:rsidRDefault="0066638C">
      <w:pPr>
        <w:spacing w:after="0" w:line="240" w:lineRule="auto"/>
      </w:pPr>
    </w:p>
    <w:p w14:paraId="2D88A9C9" w14:textId="77777777" w:rsidR="0066638C" w:rsidRDefault="00000000">
      <w:pPr>
        <w:spacing w:after="0" w:line="240" w:lineRule="auto"/>
      </w:pPr>
      <w:r>
        <w:t>Name:   _______________________________________________Email:_________________________________</w:t>
      </w:r>
    </w:p>
    <w:p w14:paraId="6EE65936" w14:textId="77777777" w:rsidR="0066638C" w:rsidRDefault="0066638C">
      <w:pPr>
        <w:spacing w:after="0" w:line="240" w:lineRule="auto"/>
      </w:pPr>
    </w:p>
    <w:p w14:paraId="15F95A9D" w14:textId="77777777" w:rsidR="0066638C" w:rsidRDefault="00000000">
      <w:pPr>
        <w:spacing w:after="0" w:line="240" w:lineRule="auto"/>
      </w:pPr>
      <w:r>
        <w:t>Address _______________________________________________  Telephone_____________________________</w:t>
      </w:r>
    </w:p>
    <w:p w14:paraId="1A160564" w14:textId="77777777" w:rsidR="0066638C" w:rsidRDefault="0066638C">
      <w:pPr>
        <w:spacing w:after="0" w:line="240" w:lineRule="auto"/>
      </w:pPr>
    </w:p>
    <w:p w14:paraId="59D98453" w14:textId="77777777" w:rsidR="0066638C" w:rsidRDefault="00000000">
      <w:pPr>
        <w:spacing w:after="0" w:line="240" w:lineRule="auto"/>
      </w:pPr>
      <w:r>
        <w:t>Exhibitor Name (if different): ________________________Last four digits of Exhibitors Social security #: _______</w:t>
      </w:r>
    </w:p>
    <w:p w14:paraId="08B64A6F" w14:textId="77777777" w:rsidR="0066638C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 ALL FEES DUE by </w:t>
      </w:r>
      <w:r>
        <w:rPr>
          <w:b/>
          <w:sz w:val="24"/>
          <w:szCs w:val="24"/>
          <w:highlight w:val="yellow"/>
        </w:rPr>
        <w:t>7/15</w:t>
      </w:r>
      <w:r>
        <w:rPr>
          <w:b/>
          <w:sz w:val="24"/>
          <w:szCs w:val="24"/>
        </w:rPr>
        <w:t>***</w:t>
      </w:r>
    </w:p>
    <w:p w14:paraId="5452357A" w14:textId="77777777" w:rsidR="0066638C" w:rsidRDefault="00000000">
      <w:pPr>
        <w:rPr>
          <w:b/>
        </w:rPr>
      </w:pPr>
      <w:r>
        <w:rPr>
          <w:b/>
          <w:sz w:val="28"/>
          <w:szCs w:val="28"/>
        </w:rPr>
        <w:t>Camping:</w:t>
      </w:r>
      <w:r>
        <w:rPr>
          <w:b/>
        </w:rPr>
        <w:t xml:space="preserve">  - (ALL occupants of the camper MUST have a wrist band – NO </w:t>
      </w:r>
      <w:r>
        <w:rPr>
          <w:b/>
          <w:i/>
        </w:rPr>
        <w:t>WRISTBAND</w:t>
      </w:r>
      <w:r>
        <w:rPr>
          <w:b/>
        </w:rPr>
        <w:t xml:space="preserve"> is included in your Camping fee)</w:t>
      </w:r>
    </w:p>
    <w:tbl>
      <w:tblPr>
        <w:tblStyle w:val="a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710"/>
        <w:gridCol w:w="2160"/>
        <w:gridCol w:w="3510"/>
      </w:tblGrid>
      <w:tr w:rsidR="0066638C" w14:paraId="2DCD26A0" w14:textId="77777777">
        <w:trPr>
          <w:trHeight w:val="32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A6927" w14:textId="77777777" w:rsidR="0066638C" w:rsidRDefault="000000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Camping Unit </w:t>
            </w:r>
          </w:p>
          <w:p w14:paraId="0600E339" w14:textId="77777777" w:rsidR="0066638C" w:rsidRDefault="000000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 Ele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9C477" w14:textId="77777777" w:rsidR="0066638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Length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3035D" w14:textId="77777777" w:rsidR="0066638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Equine / Livestock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4E39F" w14:textId="57498289" w:rsidR="0066638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Due: $50 </w:t>
            </w:r>
            <w:proofErr w:type="spellStart"/>
            <w:r>
              <w:rPr>
                <w:b/>
                <w:sz w:val="20"/>
                <w:szCs w:val="20"/>
              </w:rPr>
              <w:t>ele</w:t>
            </w:r>
            <w:proofErr w:type="spellEnd"/>
          </w:p>
        </w:tc>
      </w:tr>
      <w:tr w:rsidR="0066638C" w14:paraId="089CFE0D" w14:textId="77777777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9620" w14:textId="77777777" w:rsidR="0066638C" w:rsidRDefault="0066638C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26D6" w14:textId="77777777" w:rsidR="0066638C" w:rsidRDefault="0066638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B815" w14:textId="77777777" w:rsidR="0066638C" w:rsidRDefault="0066638C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DD64" w14:textId="77777777" w:rsidR="0066638C" w:rsidRDefault="0066638C"/>
        </w:tc>
      </w:tr>
    </w:tbl>
    <w:p w14:paraId="09CAFF75" w14:textId="77777777" w:rsidR="0066638C" w:rsidRDefault="00000000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Exhibitor/Camper Wrist Bands:</w:t>
      </w:r>
      <w:r>
        <w:rPr>
          <w:b/>
        </w:rPr>
        <w:t xml:space="preserve"> *** EVERY  livestock/equine exhibitor &amp; Camper MUST purchase a wristband * </w:t>
      </w:r>
    </w:p>
    <w:p w14:paraId="4BB6F0F6" w14:textId="77777777" w:rsidR="0066638C" w:rsidRDefault="00000000">
      <w:pPr>
        <w:spacing w:after="0"/>
        <w:jc w:val="center"/>
        <w:rPr>
          <w:b/>
        </w:rPr>
      </w:pPr>
      <w:r>
        <w:rPr>
          <w:b/>
        </w:rPr>
        <w:t>Or  Day passes are available for $7 ages 12-adult  / $4 ages 5-11 &amp; 4 &amp; under free  at the gate</w:t>
      </w:r>
    </w:p>
    <w:tbl>
      <w:tblPr>
        <w:tblStyle w:val="a0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1800"/>
        <w:gridCol w:w="1980"/>
        <w:gridCol w:w="2250"/>
        <w:gridCol w:w="1800"/>
      </w:tblGrid>
      <w:tr w:rsidR="0066638C" w14:paraId="65B5E3D3" w14:textId="77777777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6F5D1" w14:textId="77777777" w:rsidR="0066638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Adult 12 &amp; Up $18 wristband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5134B4" w14:textId="77777777" w:rsidR="0066638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Child 5- 11 $9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FDF2A" w14:textId="77777777" w:rsidR="0066638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4 &amp; Under - FREE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013F2D" w14:textId="77777777" w:rsidR="0066638C" w:rsidRDefault="006663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170EB" w14:textId="77777777" w:rsidR="0066638C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Due</w:t>
            </w:r>
          </w:p>
        </w:tc>
      </w:tr>
      <w:tr w:rsidR="0066638C" w14:paraId="187B9087" w14:textId="77777777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0A9E" w14:textId="77777777" w:rsidR="0066638C" w:rsidRDefault="0066638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17A2" w14:textId="77777777" w:rsidR="0066638C" w:rsidRDefault="0066638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5938" w14:textId="77777777" w:rsidR="0066638C" w:rsidRDefault="0066638C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C277" w14:textId="77777777" w:rsidR="0066638C" w:rsidRDefault="0066638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124B" w14:textId="77777777" w:rsidR="0066638C" w:rsidRDefault="0066638C"/>
        </w:tc>
      </w:tr>
    </w:tbl>
    <w:p w14:paraId="5764573E" w14:textId="77777777" w:rsidR="0066638C" w:rsidRDefault="0000000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Livestock Registration </w:t>
      </w:r>
    </w:p>
    <w:p w14:paraId="3F73DB50" w14:textId="77777777" w:rsidR="0066638C" w:rsidRDefault="00000000">
      <w:pPr>
        <w:spacing w:after="0"/>
        <w:rPr>
          <w:i/>
        </w:rPr>
      </w:pPr>
      <w:r>
        <w:rPr>
          <w:i/>
        </w:rPr>
        <w:t xml:space="preserve">Dept: 1-10 Cattle, Calf, Sheep Goats &amp; Swine:  $2 per class          </w:t>
      </w:r>
    </w:p>
    <w:p w14:paraId="5AB15438" w14:textId="77777777" w:rsidR="0066638C" w:rsidRDefault="0066638C">
      <w:pPr>
        <w:spacing w:after="0"/>
        <w:rPr>
          <w:i/>
        </w:rPr>
      </w:pPr>
    </w:p>
    <w:tbl>
      <w:tblPr>
        <w:tblStyle w:val="a1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2"/>
        <w:gridCol w:w="3912"/>
        <w:gridCol w:w="2994"/>
      </w:tblGrid>
      <w:tr w:rsidR="0066638C" w14:paraId="4741E634" w14:textId="77777777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F8BF1C" w14:textId="77777777" w:rsidR="0066638C" w:rsidRDefault="0000000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Total # of Classes Entered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87C0C" w14:textId="77777777" w:rsidR="0066638C" w:rsidRDefault="0000000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Cost / Class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BC141" w14:textId="77777777" w:rsidR="0066638C" w:rsidRDefault="0000000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Total Due:</w:t>
            </w:r>
          </w:p>
        </w:tc>
      </w:tr>
      <w:tr w:rsidR="0066638C" w14:paraId="198E3A9F" w14:textId="77777777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4204" w14:textId="77777777" w:rsidR="0066638C" w:rsidRDefault="0066638C">
            <w:pPr>
              <w:spacing w:after="0"/>
              <w:rPr>
                <w:i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6739" w14:textId="77777777" w:rsidR="0066638C" w:rsidRDefault="0066638C">
            <w:pPr>
              <w:spacing w:after="0"/>
              <w:rPr>
                <w:i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D265" w14:textId="77777777" w:rsidR="0066638C" w:rsidRDefault="0066638C">
            <w:pPr>
              <w:spacing w:after="0"/>
              <w:rPr>
                <w:i/>
              </w:rPr>
            </w:pPr>
          </w:p>
        </w:tc>
      </w:tr>
    </w:tbl>
    <w:p w14:paraId="006B95A5" w14:textId="77777777" w:rsidR="0066638C" w:rsidRDefault="0000000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Poultry Registration </w:t>
      </w:r>
    </w:p>
    <w:p w14:paraId="3A58910A" w14:textId="77777777" w:rsidR="0066638C" w:rsidRDefault="00000000">
      <w:pPr>
        <w:spacing w:after="0"/>
        <w:rPr>
          <w:i/>
        </w:rPr>
      </w:pPr>
      <w:r>
        <w:rPr>
          <w:i/>
        </w:rPr>
        <w:t xml:space="preserve">Dept: 11-13 Open &amp; Rabbits $.25 per class </w:t>
      </w:r>
    </w:p>
    <w:tbl>
      <w:tblPr>
        <w:tblStyle w:val="a2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2"/>
        <w:gridCol w:w="3912"/>
        <w:gridCol w:w="2994"/>
      </w:tblGrid>
      <w:tr w:rsidR="0066638C" w14:paraId="3EE33C30" w14:textId="77777777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C10C04" w14:textId="77777777" w:rsidR="0066638C" w:rsidRDefault="0000000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Total # of Classes Entered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6E385" w14:textId="77777777" w:rsidR="0066638C" w:rsidRDefault="0000000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Cost / Class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35F14" w14:textId="77777777" w:rsidR="0066638C" w:rsidRDefault="0000000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Total Due:</w:t>
            </w:r>
          </w:p>
        </w:tc>
      </w:tr>
      <w:tr w:rsidR="0066638C" w14:paraId="033AFA8D" w14:textId="77777777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C093" w14:textId="77777777" w:rsidR="0066638C" w:rsidRDefault="0066638C">
            <w:pPr>
              <w:spacing w:after="0"/>
              <w:rPr>
                <w:i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97A6" w14:textId="77777777" w:rsidR="0066638C" w:rsidRDefault="0066638C">
            <w:pPr>
              <w:spacing w:after="0"/>
              <w:rPr>
                <w:i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A9BF" w14:textId="77777777" w:rsidR="0066638C" w:rsidRDefault="0066638C">
            <w:pPr>
              <w:spacing w:after="0"/>
              <w:rPr>
                <w:i/>
              </w:rPr>
            </w:pPr>
          </w:p>
        </w:tc>
      </w:tr>
    </w:tbl>
    <w:p w14:paraId="08AAB7DC" w14:textId="77777777" w:rsidR="0066638C" w:rsidRDefault="0000000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Horse Show Registration</w:t>
      </w:r>
    </w:p>
    <w:p w14:paraId="185C3517" w14:textId="77777777" w:rsidR="0066638C" w:rsidRDefault="00000000">
      <w:pPr>
        <w:spacing w:after="0"/>
        <w:rPr>
          <w:i/>
        </w:rPr>
      </w:pPr>
      <w:r>
        <w:rPr>
          <w:i/>
        </w:rPr>
        <w:t>*See specific show for cost per class</w:t>
      </w:r>
    </w:p>
    <w:tbl>
      <w:tblPr>
        <w:tblStyle w:val="a3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2"/>
        <w:gridCol w:w="3912"/>
        <w:gridCol w:w="2994"/>
      </w:tblGrid>
      <w:tr w:rsidR="0066638C" w14:paraId="6BCB07C1" w14:textId="77777777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D6660" w14:textId="77777777" w:rsidR="0066638C" w:rsidRDefault="0000000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Total # of Classes Entered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FD2FDB" w14:textId="77777777" w:rsidR="0066638C" w:rsidRDefault="0000000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Cost / Class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19E83" w14:textId="77777777" w:rsidR="0066638C" w:rsidRDefault="0000000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Total Due:</w:t>
            </w:r>
          </w:p>
        </w:tc>
      </w:tr>
      <w:tr w:rsidR="0066638C" w14:paraId="6800CEF0" w14:textId="77777777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5898" w14:textId="77777777" w:rsidR="0066638C" w:rsidRDefault="0066638C">
            <w:pPr>
              <w:spacing w:after="0"/>
              <w:rPr>
                <w:i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A532" w14:textId="77777777" w:rsidR="0066638C" w:rsidRDefault="0066638C">
            <w:pPr>
              <w:spacing w:after="0"/>
              <w:rPr>
                <w:i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512B" w14:textId="77777777" w:rsidR="0066638C" w:rsidRDefault="0066638C">
            <w:pPr>
              <w:spacing w:after="0"/>
              <w:rPr>
                <w:i/>
              </w:rPr>
            </w:pPr>
          </w:p>
        </w:tc>
      </w:tr>
    </w:tbl>
    <w:p w14:paraId="020FB1BF" w14:textId="77777777" w:rsidR="0066638C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Horse Stall Registration:</w:t>
      </w:r>
    </w:p>
    <w:tbl>
      <w:tblPr>
        <w:tblStyle w:val="a4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2"/>
        <w:gridCol w:w="1799"/>
        <w:gridCol w:w="1817"/>
        <w:gridCol w:w="3198"/>
        <w:gridCol w:w="2212"/>
      </w:tblGrid>
      <w:tr w:rsidR="0066638C" w14:paraId="26D16C23" w14:textId="77777777">
        <w:trPr>
          <w:trHeight w:val="61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296B9" w14:textId="77777777" w:rsidR="0066638C" w:rsidRDefault="00000000">
            <w:pPr>
              <w:rPr>
                <w:b/>
              </w:rPr>
            </w:pPr>
            <w:r>
              <w:rPr>
                <w:b/>
              </w:rPr>
              <w:t xml:space="preserve"> # of stalls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D02BC" w14:textId="77777777" w:rsidR="0066638C" w:rsidRDefault="00000000">
            <w:pPr>
              <w:rPr>
                <w:b/>
              </w:rPr>
            </w:pPr>
            <w:r>
              <w:rPr>
                <w:b/>
              </w:rPr>
              <w:t>Mini or Horse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5EDABC" w14:textId="77777777" w:rsidR="0066638C" w:rsidRDefault="00000000">
            <w:pPr>
              <w:rPr>
                <w:b/>
              </w:rPr>
            </w:pPr>
            <w:r>
              <w:rPr>
                <w:b/>
              </w:rPr>
              <w:t xml:space="preserve">Inside / Outside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FA4279" w14:textId="77777777" w:rsidR="0066638C" w:rsidRDefault="00000000">
            <w:pPr>
              <w:rPr>
                <w:b/>
              </w:rPr>
            </w:pPr>
            <w:r>
              <w:rPr>
                <w:b/>
              </w:rPr>
              <w:t>Stalled by</w:t>
            </w:r>
            <w:r>
              <w:rPr>
                <w:b/>
                <w:sz w:val="18"/>
                <w:szCs w:val="18"/>
              </w:rPr>
              <w:t>: (name of friend, you’d like to be stall by)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5169D" w14:textId="77777777" w:rsidR="0066638C" w:rsidRDefault="00000000">
            <w:r>
              <w:t>Cost of Stall</w:t>
            </w:r>
          </w:p>
        </w:tc>
      </w:tr>
      <w:tr w:rsidR="0066638C" w14:paraId="77142788" w14:textId="77777777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5228" w14:textId="77777777" w:rsidR="0066638C" w:rsidRDefault="0066638C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165" w14:textId="77777777" w:rsidR="0066638C" w:rsidRDefault="0066638C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89DE" w14:textId="77777777" w:rsidR="0066638C" w:rsidRDefault="0066638C"/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CBE2" w14:textId="77777777" w:rsidR="0066638C" w:rsidRDefault="0066638C"/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CD1" w14:textId="77777777" w:rsidR="0066638C" w:rsidRDefault="00000000">
            <w:r>
              <w:t xml:space="preserve"> ***FREEE ****</w:t>
            </w:r>
          </w:p>
        </w:tc>
      </w:tr>
    </w:tbl>
    <w:p w14:paraId="5B3D851D" w14:textId="77777777" w:rsidR="0066638C" w:rsidRDefault="00000000">
      <w:pPr>
        <w:spacing w:after="0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</w:t>
      </w:r>
    </w:p>
    <w:p w14:paraId="62289B59" w14:textId="77777777" w:rsidR="0066638C" w:rsidRDefault="00000000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TOTAL FUNDS DUE/Enclosed:     _______________</w:t>
      </w:r>
    </w:p>
    <w:p w14:paraId="4ADCA22A" w14:textId="77777777" w:rsidR="0066638C" w:rsidRDefault="00000000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Mandatory for all Exhibitors:  I have read, and understand, agree and consent to abide by the rules stated in this premium book</w:t>
      </w:r>
    </w:p>
    <w:p w14:paraId="0D45F044" w14:textId="77777777" w:rsidR="0066638C" w:rsidRDefault="00000000">
      <w:pPr>
        <w:spacing w:after="0"/>
      </w:pPr>
      <w:r>
        <w:t>Signature: _______________________________________________________   Date: _____________________</w:t>
      </w:r>
    </w:p>
    <w:p w14:paraId="4F1F0D5C" w14:textId="77777777" w:rsidR="0066638C" w:rsidRDefault="00000000">
      <w:pPr>
        <w:spacing w:after="0"/>
      </w:pPr>
      <w:r>
        <w:t>Guardian or Parent: ________________________________________________ Date: _____________________</w:t>
      </w:r>
    </w:p>
    <w:p w14:paraId="75506626" w14:textId="77777777" w:rsidR="0066638C" w:rsidRDefault="0066638C">
      <w:pPr>
        <w:spacing w:after="0"/>
      </w:pPr>
    </w:p>
    <w:p w14:paraId="286BB6F1" w14:textId="77777777" w:rsidR="0066638C" w:rsidRDefault="00000000">
      <w:pPr>
        <w:spacing w:after="0"/>
        <w:jc w:val="center"/>
      </w:pPr>
      <w:r>
        <w:rPr>
          <w:b/>
          <w:i/>
          <w:sz w:val="24"/>
          <w:szCs w:val="24"/>
        </w:rPr>
        <w:t>*** MAIL THIS FORM  with payment to:       Marquette County Fair    *   P.O. Box 66   *  Marquette, MI  49855</w:t>
      </w:r>
    </w:p>
    <w:sectPr w:rsidR="0066638C">
      <w:pgSz w:w="12240" w:h="15840"/>
      <w:pgMar w:top="432" w:right="576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38C"/>
    <w:rsid w:val="0066638C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76E2"/>
  <w15:docId w15:val="{DCD4A619-8E2C-48CC-888C-241BB46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VanOrman</cp:lastModifiedBy>
  <cp:revision>2</cp:revision>
  <dcterms:created xsi:type="dcterms:W3CDTF">2024-04-05T23:28:00Z</dcterms:created>
  <dcterms:modified xsi:type="dcterms:W3CDTF">2024-04-05T23:29:00Z</dcterms:modified>
</cp:coreProperties>
</file>